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0F" w:rsidRDefault="009A2F0F" w:rsidP="00B55049">
      <w:pPr>
        <w:pStyle w:val="Tytu"/>
      </w:pPr>
      <w:r>
        <w:t>Spółdzielnia Mieszkaniowa „Nasza Spółdzielnia”</w:t>
      </w:r>
    </w:p>
    <w:p w:rsidR="009A2F0F" w:rsidRDefault="009A2F0F" w:rsidP="00B55049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ul. Nadbrzeżna 2D/1</w:t>
      </w:r>
    </w:p>
    <w:p w:rsidR="009A2F0F" w:rsidRDefault="009A2F0F" w:rsidP="00B55049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57-550 Stronie Śląskie</w:t>
      </w:r>
    </w:p>
    <w:p w:rsidR="009A2F0F" w:rsidRDefault="009A2F0F" w:rsidP="00B5504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sym w:font="Wingdings" w:char="F028"/>
      </w:r>
      <w:r>
        <w:rPr>
          <w:rFonts w:ascii="Arial Narrow" w:hAnsi="Arial Narrow"/>
          <w:b/>
          <w:bCs/>
        </w:rPr>
        <w:t xml:space="preserve"> (074) 81-42-119</w:t>
      </w:r>
    </w:p>
    <w:p w:rsidR="009A2F0F" w:rsidRDefault="00001E41" w:rsidP="00B55049">
      <w:pPr>
        <w:jc w:val="center"/>
        <w:rPr>
          <w:rFonts w:ascii="Bookman Old Style" w:hAnsi="Bookman Old Style"/>
          <w:b/>
          <w:bCs/>
          <w:sz w:val="28"/>
        </w:rPr>
      </w:pPr>
      <w:r w:rsidRPr="00001E41">
        <w:rPr>
          <w:noProof/>
        </w:rPr>
        <w:pict>
          <v:line id="_x0000_s1026" style="position:absolute;left:0;text-align:left;z-index:251658240" from="0,31.25pt" to="459pt,31.25pt" strokeweight="2.25pt"/>
        </w:pict>
      </w:r>
      <w:r w:rsidR="009A2F0F">
        <w:rPr>
          <w:rFonts w:ascii="Arial Narrow" w:hAnsi="Arial Narrow"/>
          <w:b/>
          <w:bCs/>
        </w:rPr>
        <w:t>KRS Sąd Rejonowy dla Wrocławia – Fabrycznej 0000251219 NIP 8811446314</w:t>
      </w:r>
      <w:r w:rsidR="009A2F0F">
        <w:rPr>
          <w:rFonts w:ascii="Bookman Old Style" w:hAnsi="Bookman Old Style"/>
          <w:b/>
          <w:bCs/>
          <w:sz w:val="28"/>
        </w:rPr>
        <w:t xml:space="preserve"> </w:t>
      </w:r>
    </w:p>
    <w:p w:rsidR="009A2F0F" w:rsidRDefault="009A2F0F" w:rsidP="00B55049">
      <w:pPr>
        <w:rPr>
          <w:rFonts w:ascii="Bookman Old Style" w:hAnsi="Bookman Old Style"/>
          <w:sz w:val="28"/>
        </w:rPr>
      </w:pPr>
    </w:p>
    <w:p w:rsidR="009A2F0F" w:rsidRDefault="009A2F0F" w:rsidP="0026522F">
      <w:pPr>
        <w:rPr>
          <w:rFonts w:ascii="Bookman Old Style" w:hAnsi="Bookman Old Style"/>
          <w:sz w:val="28"/>
        </w:rPr>
      </w:pPr>
    </w:p>
    <w:p w:rsidR="00156A80" w:rsidRDefault="00156A80" w:rsidP="0026522F">
      <w:pPr>
        <w:rPr>
          <w:rFonts w:ascii="Bookman Old Style" w:hAnsi="Bookman Old Style"/>
          <w:sz w:val="28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  <w:r w:rsidRPr="00156A80">
        <w:rPr>
          <w:rFonts w:ascii="Bookman Old Style" w:hAnsi="Bookman Old Style"/>
          <w:b/>
          <w:sz w:val="44"/>
          <w:szCs w:val="44"/>
        </w:rPr>
        <w:t>PORZĄDKI NA STRYCHU</w:t>
      </w: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W związku z planowanymi porządkami na strychu, prosimy o zabranie swoich rzeczy do dnia </w:t>
      </w:r>
      <w:r w:rsidRPr="00156A80">
        <w:rPr>
          <w:rFonts w:ascii="Bookman Old Style" w:hAnsi="Bookman Old Style"/>
          <w:b/>
          <w:sz w:val="44"/>
          <w:szCs w:val="44"/>
          <w:u w:val="single"/>
        </w:rPr>
        <w:t>11 sierpnia 2024r.</w:t>
      </w:r>
      <w:r>
        <w:rPr>
          <w:rFonts w:ascii="Bookman Old Style" w:hAnsi="Bookman Old Style"/>
          <w:b/>
          <w:sz w:val="44"/>
          <w:szCs w:val="44"/>
        </w:rPr>
        <w:t xml:space="preserve"> </w:t>
      </w: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Pr="00156A80" w:rsidRDefault="00156A80" w:rsidP="00156A80">
      <w:pPr>
        <w:rPr>
          <w:rFonts w:ascii="Bookman Old Style" w:hAnsi="Bookman Old Style"/>
          <w:b/>
          <w:sz w:val="44"/>
          <w:szCs w:val="44"/>
        </w:rPr>
      </w:pPr>
    </w:p>
    <w:sectPr w:rsidR="00156A80" w:rsidRPr="00156A80" w:rsidSect="0078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5049"/>
    <w:rsid w:val="00001E41"/>
    <w:rsid w:val="000E1C43"/>
    <w:rsid w:val="00102B7F"/>
    <w:rsid w:val="00105FB7"/>
    <w:rsid w:val="00156A80"/>
    <w:rsid w:val="001E0161"/>
    <w:rsid w:val="0026522F"/>
    <w:rsid w:val="00273463"/>
    <w:rsid w:val="002A0B87"/>
    <w:rsid w:val="002C279F"/>
    <w:rsid w:val="002D1017"/>
    <w:rsid w:val="002E1A54"/>
    <w:rsid w:val="002F3819"/>
    <w:rsid w:val="002F6ADA"/>
    <w:rsid w:val="003272D0"/>
    <w:rsid w:val="0034641B"/>
    <w:rsid w:val="003A134D"/>
    <w:rsid w:val="003B16FF"/>
    <w:rsid w:val="003C4D04"/>
    <w:rsid w:val="003D0129"/>
    <w:rsid w:val="00413848"/>
    <w:rsid w:val="00435874"/>
    <w:rsid w:val="00495F5E"/>
    <w:rsid w:val="004979D8"/>
    <w:rsid w:val="004B03B1"/>
    <w:rsid w:val="004D066A"/>
    <w:rsid w:val="005311B6"/>
    <w:rsid w:val="0058289D"/>
    <w:rsid w:val="006758F5"/>
    <w:rsid w:val="006D052B"/>
    <w:rsid w:val="00704C64"/>
    <w:rsid w:val="00705EB6"/>
    <w:rsid w:val="00733BF6"/>
    <w:rsid w:val="00745F09"/>
    <w:rsid w:val="00780A70"/>
    <w:rsid w:val="007C0013"/>
    <w:rsid w:val="00810809"/>
    <w:rsid w:val="00833E13"/>
    <w:rsid w:val="00843DF5"/>
    <w:rsid w:val="00865084"/>
    <w:rsid w:val="00891C3D"/>
    <w:rsid w:val="00930FB3"/>
    <w:rsid w:val="00946D2D"/>
    <w:rsid w:val="009609BA"/>
    <w:rsid w:val="00994D87"/>
    <w:rsid w:val="009A2F0F"/>
    <w:rsid w:val="00A4067C"/>
    <w:rsid w:val="00B2556C"/>
    <w:rsid w:val="00B3311E"/>
    <w:rsid w:val="00B549F8"/>
    <w:rsid w:val="00B55049"/>
    <w:rsid w:val="00B91A46"/>
    <w:rsid w:val="00C17262"/>
    <w:rsid w:val="00D06DCA"/>
    <w:rsid w:val="00D225AD"/>
    <w:rsid w:val="00D31522"/>
    <w:rsid w:val="00D42D81"/>
    <w:rsid w:val="00D608B6"/>
    <w:rsid w:val="00D84475"/>
    <w:rsid w:val="00D9572F"/>
    <w:rsid w:val="00DB66DA"/>
    <w:rsid w:val="00E0679E"/>
    <w:rsid w:val="00E32367"/>
    <w:rsid w:val="00E969AC"/>
    <w:rsid w:val="00EF6CA3"/>
    <w:rsid w:val="00F12334"/>
    <w:rsid w:val="00F72600"/>
    <w:rsid w:val="00F92F09"/>
    <w:rsid w:val="00FA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04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55049"/>
    <w:pPr>
      <w:jc w:val="center"/>
    </w:pPr>
    <w:rPr>
      <w:rFonts w:ascii="Bookman Old Style" w:hAnsi="Bookman Old Style"/>
      <w:b/>
      <w:bCs/>
      <w:sz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B55049"/>
    <w:rPr>
      <w:rFonts w:ascii="Bookman Old Style" w:hAnsi="Bookman Old Style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Spółdzielnia Mieszkaniowa „Nasza Spółdzielnia”</vt:lpstr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Spółdzielnia Mieszkaniowa „Nasza Spółdzielnia”</dc:title>
  <dc:creator>PC</dc:creator>
  <cp:lastModifiedBy>User</cp:lastModifiedBy>
  <cp:revision>2</cp:revision>
  <cp:lastPrinted>2020-07-23T10:57:00Z</cp:lastPrinted>
  <dcterms:created xsi:type="dcterms:W3CDTF">2024-08-05T10:20:00Z</dcterms:created>
  <dcterms:modified xsi:type="dcterms:W3CDTF">2024-08-05T10:20:00Z</dcterms:modified>
</cp:coreProperties>
</file>